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97" w:rsidRPr="00C152C5" w:rsidRDefault="00093D97" w:rsidP="00093D97">
      <w:pPr>
        <w:spacing w:before="70"/>
        <w:ind w:left="321"/>
        <w:rPr>
          <w:rFonts w:ascii="Palatino Linotype" w:hAnsi="Palatino Linotype"/>
          <w:b/>
          <w:sz w:val="28"/>
          <w:szCs w:val="28"/>
        </w:rPr>
      </w:pPr>
      <w:bookmarkStart w:id="0" w:name="_GoBack"/>
      <w:proofErr w:type="spellStart"/>
      <w:r w:rsidRPr="00C152C5">
        <w:rPr>
          <w:rFonts w:ascii="Palatino Linotype" w:hAnsi="Palatino Linotype"/>
          <w:b/>
          <w:sz w:val="28"/>
          <w:szCs w:val="28"/>
        </w:rPr>
        <w:t>Credential</w:t>
      </w:r>
      <w:proofErr w:type="spellEnd"/>
      <w:r w:rsidRPr="00C152C5">
        <w:rPr>
          <w:rFonts w:ascii="Palatino Linotype" w:hAnsi="Palatino Linotype"/>
          <w:b/>
          <w:spacing w:val="-16"/>
          <w:sz w:val="28"/>
          <w:szCs w:val="28"/>
        </w:rPr>
        <w:t xml:space="preserve"> </w:t>
      </w:r>
      <w:proofErr w:type="spellStart"/>
      <w:r w:rsidRPr="00C152C5">
        <w:rPr>
          <w:rFonts w:ascii="Palatino Linotype" w:hAnsi="Palatino Linotype"/>
          <w:b/>
          <w:sz w:val="28"/>
          <w:szCs w:val="28"/>
        </w:rPr>
        <w:t>Committee</w:t>
      </w:r>
      <w:proofErr w:type="spellEnd"/>
      <w:r w:rsidRPr="00C152C5">
        <w:rPr>
          <w:rFonts w:ascii="Palatino Linotype" w:hAnsi="Palatino Linotype"/>
          <w:b/>
          <w:sz w:val="28"/>
          <w:szCs w:val="28"/>
        </w:rPr>
        <w:t>/</w:t>
      </w:r>
      <w:r w:rsidRPr="00C152C5">
        <w:rPr>
          <w:rFonts w:ascii="Palatino Linotype" w:hAnsi="Palatino Linotype"/>
          <w:b/>
          <w:spacing w:val="-6"/>
          <w:sz w:val="28"/>
          <w:szCs w:val="28"/>
        </w:rPr>
        <w:t xml:space="preserve"> </w:t>
      </w:r>
      <w:r w:rsidRPr="00C152C5">
        <w:rPr>
          <w:rFonts w:ascii="Palatino Linotype" w:hAnsi="Palatino Linotype"/>
          <w:b/>
          <w:sz w:val="28"/>
          <w:szCs w:val="28"/>
        </w:rPr>
        <w:t>Danışma</w:t>
      </w:r>
      <w:r w:rsidRPr="00C152C5">
        <w:rPr>
          <w:rFonts w:ascii="Palatino Linotype" w:hAnsi="Palatino Linotype"/>
          <w:b/>
          <w:spacing w:val="-12"/>
          <w:sz w:val="28"/>
          <w:szCs w:val="28"/>
        </w:rPr>
        <w:t xml:space="preserve"> </w:t>
      </w:r>
      <w:r w:rsidRPr="00C152C5">
        <w:rPr>
          <w:rFonts w:ascii="Palatino Linotype" w:hAnsi="Palatino Linotype"/>
          <w:b/>
          <w:spacing w:val="-2"/>
          <w:sz w:val="28"/>
          <w:szCs w:val="28"/>
        </w:rPr>
        <w:t>Kurulu</w:t>
      </w:r>
    </w:p>
    <w:p w:rsidR="00093D97" w:rsidRPr="00C152C5" w:rsidRDefault="00093D97" w:rsidP="00093D97">
      <w:pPr>
        <w:pStyle w:val="GvdeMetni"/>
        <w:spacing w:before="55"/>
        <w:rPr>
          <w:rFonts w:ascii="Palatino Linotype" w:hAnsi="Palatino Linotype"/>
          <w:b/>
          <w:sz w:val="28"/>
          <w:szCs w:val="28"/>
        </w:rPr>
      </w:pP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Nurullah ULUTAŞ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Mehmet DEMİRTAŞ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Ayşe CANATAN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Erhan AYDIN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Muhammet Fatih ALKAYIŞ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İlker AYDIN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Hülya BOYANA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Mustafa UYAR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Hasan BOYNUKARA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Bülent </w:t>
      </w:r>
      <w:proofErr w:type="spellStart"/>
      <w:r w:rsidRPr="00C152C5">
        <w:rPr>
          <w:rFonts w:ascii="Palatino Linotype" w:hAnsi="Palatino Linotype"/>
          <w:sz w:val="28"/>
          <w:szCs w:val="28"/>
        </w:rPr>
        <w:t>Cercis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TANRITANIR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Ahmet İÇLİ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Nurşen ÖZKUL FINDIK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Mehmet KUTALMIŞ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Prof. Dr. Mehmet Emin ULUDAĞ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Aygül SÜEL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Abdülmecit CANATAK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Fatih SAKALLI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Akif ASLAN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Turgut YİĞİT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Esma REYHAN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Tahirhan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AYDIN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Ahmet TANYILDIZ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Prof. Dr. Mehmet Sait ŞAHİNALP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Muhsin MACİT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Cevat ÖZYURT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Ramazan KORKMAZ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Erdoğan ALTINKAYNAK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Linus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JUNG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İgnacio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LOPEZ SAKO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Haluk ZÜLFİKAR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Emrah AKBAŞ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Muhittin ATAMAN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İbrahim DİLEK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İsmail Hakkı AKSOYAK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lastRenderedPageBreak/>
        <w:t xml:space="preserve">Prof. Dr. Murat Ali KARAVELİOĞLU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Nazan TUTAŞ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Mustafa </w:t>
      </w:r>
      <w:proofErr w:type="gramStart"/>
      <w:r w:rsidRPr="00C152C5">
        <w:rPr>
          <w:rFonts w:ascii="Palatino Linotype" w:hAnsi="Palatino Linotype"/>
          <w:sz w:val="28"/>
          <w:szCs w:val="28"/>
        </w:rPr>
        <w:t>AGAH</w:t>
      </w:r>
      <w:proofErr w:type="gramEnd"/>
      <w:r w:rsidRPr="00C152C5">
        <w:rPr>
          <w:rFonts w:ascii="Palatino Linotype" w:hAnsi="Palatino Linotype"/>
          <w:sz w:val="28"/>
          <w:szCs w:val="28"/>
        </w:rPr>
        <w:t xml:space="preserve">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Neşe ÖZDEN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Prof. Dr. Caroline </w:t>
      </w:r>
      <w:proofErr w:type="spellStart"/>
      <w:r w:rsidRPr="00C152C5">
        <w:rPr>
          <w:rFonts w:ascii="Palatino Linotype" w:hAnsi="Palatino Linotype"/>
          <w:sz w:val="28"/>
          <w:szCs w:val="28"/>
        </w:rPr>
        <w:t>Patey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Celal İNCE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Deniz AŞKIN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</w:t>
      </w:r>
      <w:proofErr w:type="gramStart"/>
      <w:r w:rsidRPr="00C152C5">
        <w:rPr>
          <w:rFonts w:ascii="Palatino Linotype" w:hAnsi="Palatino Linotype"/>
          <w:sz w:val="28"/>
          <w:szCs w:val="28"/>
        </w:rPr>
        <w:t>Adem</w:t>
      </w:r>
      <w:proofErr w:type="gramEnd"/>
      <w:r w:rsidRPr="00C152C5">
        <w:rPr>
          <w:rFonts w:ascii="Palatino Linotype" w:hAnsi="Palatino Linotype"/>
          <w:sz w:val="28"/>
          <w:szCs w:val="28"/>
        </w:rPr>
        <w:t xml:space="preserve"> PALABIYIK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Hüseyin Nihat GÜNEŞ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Ali </w:t>
      </w:r>
      <w:proofErr w:type="spellStart"/>
      <w:r w:rsidRPr="00C152C5">
        <w:rPr>
          <w:rFonts w:ascii="Palatino Linotype" w:hAnsi="Palatino Linotype"/>
          <w:sz w:val="28"/>
          <w:szCs w:val="28"/>
        </w:rPr>
        <w:t>Ülvi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ÖZBEY 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Doç. Dr. Hamit MİRTAGİOĞLU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Ebru MANDACI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Hasan TAŞKIRAN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Vural GENÇ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Fatih GENCER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Ercan ALAN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Edina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SOLAK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Osman BAYDER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Mehmet Burak BÜYÜKTOPÇU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Turgay GÖKGÖZ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Abdulhadi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TİMURTAŞ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Ahmet İŞLER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Şener Şükrü YİĞİTLER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Esra KÜRÜM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Mesut KINACI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Ahmet Utku ÖZENSOY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Emrullah ŞEKER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Doç. Dr. Sadık ARMUTLU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Doç. Dr. Ferda ZAMBAK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Melih ERZEN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Bünyamin SARIKAYA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Ayça KARTAL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Doç. Dr. Resul BABAOĞLU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Yunus Levent EKİNCİ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Mehmet Bakır ŞENGÜL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Aysel GÜNİNDİ ERSÖZ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Erdem SARIKAYA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lastRenderedPageBreak/>
        <w:t xml:space="preserve">Doç. Dr. İsmail EKİNCİ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Macit BALIK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Korkmaz ŞEN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Doç. Dr. Maşallah KIZILTAŞ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>Doç. Dr. Mustafa AYLAR</w:t>
      </w:r>
    </w:p>
    <w:p w:rsidR="00093D97" w:rsidRPr="00C152C5" w:rsidRDefault="00093D97" w:rsidP="00093D97">
      <w:pPr>
        <w:pStyle w:val="GvdeMetni"/>
        <w:ind w:left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Meryem MEMİŞ DOĞAN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>. Üyesi Seher BODUR KORKMAZ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Mahir KARACAR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Önder İPEK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Atiye Bahar MERGEN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Hatice ÖZDİL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Murat PARLAKPINAR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Ramazan ERGÖZ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Emine ULU ASLAN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İskender DÖLEK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Gamze ÜNSAL TOPÇU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Abdullah YILDIRIM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Mehmet YAKIŞIK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Samet KALECİK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Öğr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. Üyesi Şahin KIZILTAŞ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Dragana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AMEDOSKİ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Lilya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MEMETOVA </w:t>
      </w:r>
    </w:p>
    <w:p w:rsidR="00093D97" w:rsidRPr="00C152C5" w:rsidRDefault="00093D97" w:rsidP="00093D97">
      <w:pPr>
        <w:pStyle w:val="GvdeMetni"/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Eralp Yaşar AZAP </w:t>
      </w:r>
    </w:p>
    <w:p w:rsidR="00B82C4B" w:rsidRPr="00C152C5" w:rsidRDefault="00093D97" w:rsidP="00093D97">
      <w:pPr>
        <w:ind w:firstLine="284"/>
        <w:rPr>
          <w:rFonts w:ascii="Palatino Linotype" w:hAnsi="Palatino Linotype"/>
          <w:sz w:val="28"/>
          <w:szCs w:val="28"/>
        </w:rPr>
      </w:pPr>
      <w:r w:rsidRPr="00C152C5">
        <w:rPr>
          <w:rFonts w:ascii="Palatino Linotype" w:hAnsi="Palatino Linotype"/>
          <w:sz w:val="28"/>
          <w:szCs w:val="28"/>
        </w:rPr>
        <w:t xml:space="preserve">Dr. </w:t>
      </w:r>
      <w:proofErr w:type="spellStart"/>
      <w:r w:rsidRPr="00C152C5">
        <w:rPr>
          <w:rFonts w:ascii="Palatino Linotype" w:hAnsi="Palatino Linotype"/>
          <w:sz w:val="28"/>
          <w:szCs w:val="28"/>
        </w:rPr>
        <w:t>Meirankul</w:t>
      </w:r>
      <w:proofErr w:type="spellEnd"/>
      <w:r w:rsidRPr="00C152C5">
        <w:rPr>
          <w:rFonts w:ascii="Palatino Linotype" w:hAnsi="Palatino Linotype"/>
          <w:sz w:val="28"/>
          <w:szCs w:val="28"/>
        </w:rPr>
        <w:t xml:space="preserve"> İSSTAYEVA</w:t>
      </w:r>
      <w:bookmarkEnd w:id="0"/>
    </w:p>
    <w:sectPr w:rsidR="00B82C4B" w:rsidRPr="00C152C5" w:rsidSect="004E17BB">
      <w:pgSz w:w="11900" w:h="16840"/>
      <w:pgMar w:top="1418" w:right="1418" w:bottom="1418" w:left="1701" w:header="1418" w:footer="155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D1"/>
    <w:rsid w:val="00093D97"/>
    <w:rsid w:val="004E17BB"/>
    <w:rsid w:val="00B21CD1"/>
    <w:rsid w:val="00B82C4B"/>
    <w:rsid w:val="00C152C5"/>
    <w:rsid w:val="00DE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A41B6-FB9B-4B78-A572-6C49FA98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93D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93D97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3D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2024-05-28T11:36:00Z</dcterms:created>
  <dcterms:modified xsi:type="dcterms:W3CDTF">2024-05-28T11:40:00Z</dcterms:modified>
</cp:coreProperties>
</file>