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368C" w14:textId="07C3A434" w:rsidR="00957A95" w:rsidRDefault="00F355AC">
      <w:pPr>
        <w:spacing w:after="17" w:line="259" w:lineRule="auto"/>
        <w:ind w:left="0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International Journal of Leadership Studies: Theory and Practice</w:t>
      </w:r>
    </w:p>
    <w:p w14:paraId="01A49E18" w14:textId="386F940B" w:rsidR="00957A95" w:rsidRDefault="00F355AC">
      <w:pPr>
        <w:spacing w:after="17" w:line="259" w:lineRule="auto"/>
        <w:ind w:left="0" w:firstLine="0"/>
        <w:jc w:val="center"/>
        <w:rPr>
          <w:sz w:val="28"/>
        </w:rPr>
      </w:pPr>
      <w:r>
        <w:rPr>
          <w:b/>
          <w:sz w:val="28"/>
        </w:rPr>
        <w:t>Copyright Transfer Form</w:t>
      </w:r>
    </w:p>
    <w:p w14:paraId="2D2B065F" w14:textId="6A5FD146" w:rsidR="00957A95" w:rsidRDefault="00957A95">
      <w:pPr>
        <w:ind w:left="-5"/>
        <w:rPr>
          <w:b/>
          <w:sz w:val="20"/>
        </w:rPr>
      </w:pPr>
    </w:p>
    <w:p w14:paraId="777F0134" w14:textId="77777777" w:rsidR="00957A95" w:rsidRDefault="00957A95">
      <w:pPr>
        <w:ind w:left="-5"/>
        <w:rPr>
          <w:sz w:val="24"/>
        </w:rPr>
      </w:pPr>
    </w:p>
    <w:p w14:paraId="66A0479C" w14:textId="77777777" w:rsidR="00957A95" w:rsidRDefault="00F355AC">
      <w:pPr>
        <w:ind w:left="-5"/>
        <w:rPr>
          <w:sz w:val="24"/>
        </w:rPr>
      </w:pPr>
      <w:r>
        <w:rPr>
          <w:sz w:val="24"/>
        </w:rPr>
        <w:t>Name of the Article...............................................................................................</w:t>
      </w:r>
    </w:p>
    <w:p w14:paraId="2DE80CBE" w14:textId="21C9CEBE" w:rsidR="00957A95" w:rsidRDefault="00F355AC">
      <w:pPr>
        <w:ind w:left="-5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</w:t>
      </w:r>
    </w:p>
    <w:p w14:paraId="560D0B0A" w14:textId="77777777" w:rsidR="00957A95" w:rsidRDefault="00957A95">
      <w:pPr>
        <w:ind w:left="-5"/>
        <w:rPr>
          <w:sz w:val="24"/>
        </w:rPr>
      </w:pPr>
    </w:p>
    <w:p w14:paraId="3A3DA7BF" w14:textId="77777777" w:rsidR="00957A95" w:rsidRDefault="00F355AC">
      <w:pPr>
        <w:ind w:left="-5"/>
        <w:rPr>
          <w:sz w:val="24"/>
        </w:rPr>
      </w:pPr>
      <w:r>
        <w:rPr>
          <w:sz w:val="24"/>
        </w:rPr>
        <w:t>Name of the author(s) (in the order of the article):</w:t>
      </w:r>
    </w:p>
    <w:tbl>
      <w:tblPr>
        <w:tblStyle w:val="TableGrid"/>
        <w:tblpPr w:leftFromText="141" w:rightFromText="141" w:vertAnchor="text" w:horzAnchor="margin" w:tblpX="-24" w:tblpY="30"/>
        <w:tblW w:w="8217" w:type="dxa"/>
        <w:tblInd w:w="0" w:type="dxa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957A95" w14:paraId="3053A6EB" w14:textId="77777777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23E" w14:textId="77777777" w:rsidR="00957A95" w:rsidRDefault="00F355AC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Name Surname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B5C7" w14:textId="005F0005" w:rsidR="00957A95" w:rsidRDefault="00F355AC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Institution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8AA7" w14:textId="77777777" w:rsidR="00957A95" w:rsidRDefault="00F355AC">
            <w:pPr>
              <w:spacing w:after="0" w:line="259" w:lineRule="auto"/>
              <w:ind w:left="2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Telephone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026" w14:textId="77777777" w:rsidR="00957A95" w:rsidRDefault="00F355AC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E-mail</w:t>
            </w:r>
          </w:p>
        </w:tc>
      </w:tr>
      <w:tr w:rsidR="00957A95" w14:paraId="09D21450" w14:textId="77777777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6F0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631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7B3" w14:textId="77777777" w:rsidR="00957A95" w:rsidRDefault="00957A95">
            <w:pPr>
              <w:spacing w:after="0" w:line="259" w:lineRule="auto"/>
              <w:ind w:left="2"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5F5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color w:val="000000"/>
                <w:sz w:val="22"/>
              </w:rPr>
            </w:pPr>
          </w:p>
        </w:tc>
      </w:tr>
      <w:tr w:rsidR="00957A95" w14:paraId="40B94D5C" w14:textId="77777777">
        <w:trPr>
          <w:trHeight w:val="26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0279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BC0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5EE4" w14:textId="77777777" w:rsidR="00957A95" w:rsidRDefault="00957A95">
            <w:pPr>
              <w:spacing w:after="0" w:line="259" w:lineRule="auto"/>
              <w:ind w:left="2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803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957A95" w14:paraId="45B9A812" w14:textId="77777777">
        <w:trPr>
          <w:trHeight w:val="26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674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66C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59B" w14:textId="77777777" w:rsidR="00957A95" w:rsidRDefault="00957A95">
            <w:pPr>
              <w:spacing w:after="0" w:line="259" w:lineRule="auto"/>
              <w:ind w:left="2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3C90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957A95" w14:paraId="3F13984F" w14:textId="77777777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89E2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104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C17E" w14:textId="77777777" w:rsidR="00957A95" w:rsidRDefault="00957A95">
            <w:pPr>
              <w:spacing w:after="0" w:line="259" w:lineRule="auto"/>
              <w:ind w:left="2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CCDA" w14:textId="77777777" w:rsidR="00957A95" w:rsidRDefault="00957A95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14:paraId="6DC6EED4" w14:textId="77777777" w:rsidR="00957A95" w:rsidRDefault="00F355AC">
      <w:pPr>
        <w:spacing w:after="28"/>
        <w:ind w:left="-5"/>
        <w:jc w:val="left"/>
        <w:rPr>
          <w:sz w:val="24"/>
        </w:rPr>
      </w:pPr>
      <w:r>
        <w:rPr>
          <w:sz w:val="24"/>
        </w:rPr>
        <w:t>Responsible Author should be indicated with (*)</w:t>
      </w:r>
    </w:p>
    <w:p w14:paraId="03C53CF2" w14:textId="77777777" w:rsidR="00957A95" w:rsidRDefault="00957A95">
      <w:pPr>
        <w:spacing w:after="28"/>
        <w:ind w:left="-5"/>
        <w:jc w:val="left"/>
        <w:rPr>
          <w:sz w:val="24"/>
        </w:rPr>
      </w:pPr>
    </w:p>
    <w:p w14:paraId="7AC2F9C0" w14:textId="7360F0BA" w:rsidR="00957A95" w:rsidRDefault="00F355AC">
      <w:pPr>
        <w:ind w:left="-5" w:firstLine="713"/>
        <w:rPr>
          <w:sz w:val="24"/>
        </w:rPr>
      </w:pPr>
      <w:r>
        <w:rPr>
          <w:sz w:val="24"/>
        </w:rPr>
        <w:t>I hereby accept and undertake on behalf of all authors as responsible author that the submitted article is the original work of the author(s); the article is not published elsewhere or submitted for publicat</w:t>
      </w:r>
      <w:r>
        <w:rPr>
          <w:sz w:val="24"/>
        </w:rPr>
        <w:t>ion; to transfer the financial rights, in particular any processing rights, including processing, reproduction, representation, printing, publishing, distribution and transmission via the Internet, on the submitted article to International Journal of Leade</w:t>
      </w:r>
      <w:r>
        <w:rPr>
          <w:sz w:val="24"/>
        </w:rPr>
        <w:t>rship Studies: Theory and Practice for unlimited use by the International Journal of Leadership Studies: Theory and Practice competent authorities.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024D6A6E" w14:textId="77777777" w:rsidR="00957A95" w:rsidRDefault="00957A95">
      <w:pPr>
        <w:spacing w:after="277" w:line="345" w:lineRule="auto"/>
        <w:rPr>
          <w:sz w:val="24"/>
        </w:rPr>
      </w:pPr>
    </w:p>
    <w:p w14:paraId="2AC94135" w14:textId="77777777" w:rsidR="00957A95" w:rsidRDefault="00F355AC">
      <w:pPr>
        <w:pStyle w:val="Altbilgi"/>
        <w:jc w:val="right"/>
        <w:rPr>
          <w:b/>
          <w:sz w:val="22"/>
        </w:rPr>
      </w:pPr>
      <w:r>
        <w:rPr>
          <w:b/>
          <w:sz w:val="22"/>
        </w:rPr>
        <w:t xml:space="preserve">Responsible Author </w:t>
      </w:r>
    </w:p>
    <w:p w14:paraId="45CAA763" w14:textId="0A846BAB" w:rsidR="00957A95" w:rsidRDefault="00F355AC">
      <w:pPr>
        <w:pStyle w:val="Altbilgi"/>
        <w:jc w:val="right"/>
        <w:rPr>
          <w:b/>
          <w:sz w:val="22"/>
        </w:rPr>
      </w:pPr>
      <w:r>
        <w:rPr>
          <w:b/>
          <w:sz w:val="22"/>
        </w:rPr>
        <w:t>Date</w:t>
      </w:r>
    </w:p>
    <w:p w14:paraId="2EDBEAC7" w14:textId="69000761" w:rsidR="00957A95" w:rsidRDefault="00F355AC">
      <w:pPr>
        <w:pStyle w:val="Altbilgi"/>
        <w:jc w:val="right"/>
        <w:rPr>
          <w:b/>
          <w:sz w:val="22"/>
        </w:rPr>
      </w:pPr>
      <w:r>
        <w:rPr>
          <w:b/>
          <w:sz w:val="22"/>
        </w:rPr>
        <w:t>Signature</w:t>
      </w:r>
    </w:p>
    <w:p w14:paraId="5CEA0695" w14:textId="77777777" w:rsidR="00957A95" w:rsidRDefault="00957A95">
      <w:pPr>
        <w:spacing w:after="277" w:line="345" w:lineRule="auto"/>
        <w:rPr>
          <w:sz w:val="24"/>
        </w:rPr>
      </w:pPr>
    </w:p>
    <w:p w14:paraId="43209899" w14:textId="77777777" w:rsidR="00957A95" w:rsidRDefault="00957A9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695"/>
        </w:tabs>
        <w:spacing w:after="0" w:line="259" w:lineRule="auto"/>
        <w:ind w:left="0" w:firstLine="0"/>
        <w:jc w:val="left"/>
        <w:rPr>
          <w:sz w:val="24"/>
        </w:rPr>
      </w:pPr>
    </w:p>
    <w:p w14:paraId="548AFAD9" w14:textId="77777777" w:rsidR="00957A95" w:rsidRDefault="00957A9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695"/>
        </w:tabs>
        <w:spacing w:after="0" w:line="259" w:lineRule="auto"/>
        <w:ind w:left="0" w:firstLine="0"/>
        <w:jc w:val="left"/>
        <w:rPr>
          <w:sz w:val="24"/>
        </w:rPr>
      </w:pPr>
    </w:p>
    <w:sectPr w:rsidR="00957A95">
      <w:headerReference w:type="default" r:id="rId7"/>
      <w:pgSz w:w="11055" w:h="15591"/>
      <w:pgMar w:top="1440" w:right="1418" w:bottom="1440" w:left="1418" w:header="567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E5786" w14:textId="77777777" w:rsidR="00F355AC" w:rsidRDefault="00F355AC">
      <w:pPr>
        <w:spacing w:after="0" w:line="240" w:lineRule="auto"/>
      </w:pPr>
      <w:r>
        <w:separator/>
      </w:r>
    </w:p>
  </w:endnote>
  <w:endnote w:type="continuationSeparator" w:id="0">
    <w:p w14:paraId="70F1E15E" w14:textId="77777777" w:rsidR="00F355AC" w:rsidRDefault="00F3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990F0" w14:textId="77777777" w:rsidR="00F355AC" w:rsidRDefault="00F355AC">
      <w:pPr>
        <w:spacing w:after="0" w:line="240" w:lineRule="auto"/>
      </w:pPr>
      <w:r>
        <w:separator/>
      </w:r>
    </w:p>
  </w:footnote>
  <w:footnote w:type="continuationSeparator" w:id="0">
    <w:p w14:paraId="022655BC" w14:textId="77777777" w:rsidR="00F355AC" w:rsidRDefault="00F3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F947E" w14:textId="3D3CA243" w:rsidR="00957A95" w:rsidRDefault="00F355AC">
    <w:pPr>
      <w:spacing w:after="17" w:line="259" w:lineRule="auto"/>
      <w:ind w:left="0" w:firstLine="0"/>
    </w:pPr>
    <w:r>
      <w:t xml:space="preserve"> </w:t>
    </w:r>
    <w:r>
      <w:tab/>
    </w:r>
    <w:r>
      <w:tab/>
    </w:r>
    <w:r>
      <w:tab/>
    </w:r>
    <w:r>
      <w:rPr>
        <w:noProof/>
        <w:lang w:val="tr-TR"/>
      </w:rPr>
      <w:drawing>
        <wp:inline distT="0" distB="0" distL="0" distR="0" wp14:anchorId="1C19CBA4" wp14:editId="60C69485">
          <wp:extent cx="5761355" cy="1158240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Lucida Calligraphy" w:hAnsi="Lucida Calligraphy"/>
        <w:b/>
        <w:sz w:val="28"/>
      </w:rPr>
      <w:tab/>
    </w:r>
    <w:r>
      <w:rPr>
        <w:rFonts w:ascii="Lucida Calligraphy" w:hAnsi="Lucida Calligraphy"/>
        <w:b/>
        <w:sz w:val="28"/>
      </w:rPr>
      <w:tab/>
    </w:r>
    <w:r>
      <w:rPr>
        <w:rFonts w:ascii="Lucida Calligraphy" w:hAnsi="Lucida Calligraphy"/>
        <w:b/>
        <w:sz w:val="28"/>
      </w:rPr>
      <w:tab/>
    </w:r>
    <w: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B1611"/>
    <w:multiLevelType w:val="hybridMultilevel"/>
    <w:tmpl w:val="44281E4A"/>
    <w:lvl w:ilvl="0" w:tplc="4E907EE4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69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003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5E6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5EB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802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84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2E8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E41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D454A8"/>
    <w:multiLevelType w:val="hybridMultilevel"/>
    <w:tmpl w:val="30323A1A"/>
    <w:lvl w:ilvl="0" w:tplc="80328866">
      <w:start w:val="1"/>
      <w:numFmt w:val="lowerLetter"/>
      <w:lvlText w:val="%1)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02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1AD3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0E8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3489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C49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807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E8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9055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6"/>
    <w:rsid w:val="00101650"/>
    <w:rsid w:val="00194258"/>
    <w:rsid w:val="001B04C9"/>
    <w:rsid w:val="001E24FB"/>
    <w:rsid w:val="002B3F32"/>
    <w:rsid w:val="002F3CC7"/>
    <w:rsid w:val="00370061"/>
    <w:rsid w:val="00414956"/>
    <w:rsid w:val="00480B3B"/>
    <w:rsid w:val="004A14EB"/>
    <w:rsid w:val="004F6E86"/>
    <w:rsid w:val="0064760A"/>
    <w:rsid w:val="00697476"/>
    <w:rsid w:val="00707FAA"/>
    <w:rsid w:val="007A1386"/>
    <w:rsid w:val="007A31F0"/>
    <w:rsid w:val="00914629"/>
    <w:rsid w:val="00916D54"/>
    <w:rsid w:val="00957A95"/>
    <w:rsid w:val="00A6330E"/>
    <w:rsid w:val="00B90644"/>
    <w:rsid w:val="00C24CB5"/>
    <w:rsid w:val="00C270C3"/>
    <w:rsid w:val="00CC1D6A"/>
    <w:rsid w:val="00CD31B8"/>
    <w:rsid w:val="00F355AC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4F961"/>
  <w15:docId w15:val="{1DD305F0-0F64-416E-97C9-B1823319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5" w:line="26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paragraph" w:styleId="Altbilgi">
    <w:name w:val="footer"/>
    <w:basedOn w:val="Normal"/>
    <w:link w:val="Al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table" w:customStyle="1" w:styleId="TableGrid">
    <w:name w:val="TableGrid"/>
    <w:rsid w:val="00916D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B04C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04C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04C9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04C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04C9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04C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4C9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Windows Kullanıcısı</cp:lastModifiedBy>
  <cp:revision>2</cp:revision>
  <cp:lastPrinted>2017-01-17T05:30:00Z</cp:lastPrinted>
  <dcterms:created xsi:type="dcterms:W3CDTF">2019-12-25T18:16:00Z</dcterms:created>
  <dcterms:modified xsi:type="dcterms:W3CDTF">2019-12-25T18:16:00Z</dcterms:modified>
</cp:coreProperties>
</file>