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A346" w14:textId="77777777" w:rsidR="001E249E" w:rsidRDefault="00000000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19B9C73" wp14:editId="39CDC6F0">
                <wp:simplePos x="0" y="0"/>
                <wp:positionH relativeFrom="page">
                  <wp:posOffset>641350</wp:posOffset>
                </wp:positionH>
                <wp:positionV relativeFrom="page">
                  <wp:posOffset>448417</wp:posOffset>
                </wp:positionV>
                <wp:extent cx="4754880" cy="7912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4880" cy="791210"/>
                          <a:chOff x="0" y="0"/>
                          <a:chExt cx="4754880" cy="7912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785873"/>
                            <a:ext cx="475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>
                                <a:moveTo>
                                  <a:pt x="0" y="0"/>
                                </a:moveTo>
                                <a:lnTo>
                                  <a:pt x="4754878" y="0"/>
                                </a:lnTo>
                              </a:path>
                            </a:pathLst>
                          </a:custGeom>
                          <a:ln w="95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7" y="0"/>
                            <a:ext cx="898454" cy="754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061721" y="30757"/>
                            <a:ext cx="1576705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7D096" w14:textId="77777777" w:rsidR="001E249E" w:rsidRDefault="00000000">
                              <w:pPr>
                                <w:spacing w:line="797" w:lineRule="exact"/>
                                <w:rPr>
                                  <w:rFonts w:ascii="Arial"/>
                                  <w:sz w:val="71"/>
                                </w:rPr>
                              </w:pPr>
                              <w:r>
                                <w:rPr>
                                  <w:rFonts w:ascii="Arial"/>
                                  <w:color w:val="0072BC"/>
                                  <w:spacing w:val="-2"/>
                                  <w:sz w:val="71"/>
                                </w:rPr>
                                <w:t>TESAM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63111" y="481349"/>
                            <a:ext cx="127381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3730C" w14:textId="77777777" w:rsidR="001E249E" w:rsidRDefault="00000000">
                              <w:pPr>
                                <w:spacing w:line="247" w:lineRule="auto"/>
                                <w:ind w:left="332" w:right="18" w:hanging="333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72BC"/>
                                  <w:sz w:val="15"/>
                                </w:rPr>
                                <w:t>Ekonomik,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z w:val="15"/>
                                </w:rPr>
                                <w:t>Siyasal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z w:val="15"/>
                                </w:rPr>
                                <w:t>Stratejik Araştırmalar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72BC"/>
                                  <w:sz w:val="15"/>
                                </w:rPr>
                                <w:t>Merkezi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B9C73" id="Group 3" o:spid="_x0000_s1026" style="position:absolute;margin-left:50.5pt;margin-top:35.3pt;width:374.4pt;height:62.3pt;z-index:15728640;mso-wrap-distance-left:0;mso-wrap-distance-right:0;mso-position-horizontal-relative:page;mso-position-vertical-relative:page" coordsize="47548,79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">
                <v:shape id="Graphic 4" o:spid="_x0000_s1027" style="position:absolute;top:7858;width:47548;height:13;visibility:visible;mso-wrap-style:square;v-text-anchor:top" coordsize="47548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" path="m,l4754878,e" filled="f" strokeweight=".2646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28;width:8985;height:75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0617;top:307;width:15767;height:5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AF7D096" w14:textId="77777777" w:rsidR="001E249E" w:rsidRDefault="00000000">
                        <w:pPr>
                          <w:spacing w:line="797" w:lineRule="exact"/>
                          <w:rPr>
                            <w:rFonts w:ascii="Arial"/>
                            <w:sz w:val="71"/>
                          </w:rPr>
                        </w:pPr>
                        <w:r>
                          <w:rPr>
                            <w:rFonts w:ascii="Arial"/>
                            <w:color w:val="0072BC"/>
                            <w:spacing w:val="-2"/>
                            <w:sz w:val="71"/>
                          </w:rPr>
                          <w:t>TESAM</w:t>
                        </w:r>
                      </w:p>
                    </w:txbxContent>
                  </v:textbox>
                </v:shape>
                <v:shape id="Textbox 7" o:spid="_x0000_s1030" type="#_x0000_t202" style="position:absolute;left:11631;top:4813;width:12738;height:2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7253730C" w14:textId="77777777" w:rsidR="001E249E" w:rsidRDefault="00000000">
                        <w:pPr>
                          <w:spacing w:line="247" w:lineRule="auto"/>
                          <w:ind w:left="332" w:right="18" w:hanging="333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0072BC"/>
                            <w:sz w:val="15"/>
                          </w:rPr>
                          <w:t>Ekonomik,</w:t>
                        </w:r>
                        <w:r>
                          <w:rPr>
                            <w:rFonts w:ascii="Arial" w:hAnsi="Arial"/>
                            <w:color w:val="0072BC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72BC"/>
                            <w:sz w:val="15"/>
                          </w:rPr>
                          <w:t>Siyasal</w:t>
                        </w:r>
                        <w:r>
                          <w:rPr>
                            <w:rFonts w:ascii="Arial" w:hAnsi="Arial"/>
                            <w:color w:val="0072BC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72BC"/>
                            <w:sz w:val="15"/>
                          </w:rPr>
                          <w:t>ve</w:t>
                        </w:r>
                        <w:r>
                          <w:rPr>
                            <w:rFonts w:ascii="Arial" w:hAnsi="Arial"/>
                            <w:color w:val="0072BC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72BC"/>
                            <w:sz w:val="15"/>
                          </w:rPr>
                          <w:t>Stratejik Araştırmalar</w:t>
                        </w:r>
                        <w:r>
                          <w:rPr>
                            <w:rFonts w:ascii="Arial" w:hAnsi="Arial"/>
                            <w:color w:val="0072BC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72BC"/>
                            <w:sz w:val="15"/>
                          </w:rPr>
                          <w:t>Merkezi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3A704B" w14:textId="77777777" w:rsidR="001E249E" w:rsidRDefault="001E249E">
      <w:pPr>
        <w:pStyle w:val="BodyText"/>
        <w:rPr>
          <w:sz w:val="22"/>
        </w:rPr>
      </w:pPr>
    </w:p>
    <w:p w14:paraId="69F2F277" w14:textId="77777777" w:rsidR="001E249E" w:rsidRDefault="001E249E">
      <w:pPr>
        <w:pStyle w:val="BodyText"/>
        <w:rPr>
          <w:sz w:val="22"/>
        </w:rPr>
      </w:pPr>
    </w:p>
    <w:p w14:paraId="284CBDC9" w14:textId="77777777" w:rsidR="001E249E" w:rsidRDefault="001E249E">
      <w:pPr>
        <w:pStyle w:val="BodyText"/>
        <w:spacing w:before="19"/>
        <w:rPr>
          <w:sz w:val="22"/>
        </w:rPr>
      </w:pPr>
    </w:p>
    <w:p w14:paraId="231999D8" w14:textId="77777777" w:rsidR="001E249E" w:rsidRDefault="00000000">
      <w:pPr>
        <w:tabs>
          <w:tab w:val="left" w:pos="2111"/>
        </w:tabs>
        <w:ind w:right="110"/>
        <w:jc w:val="right"/>
      </w:pPr>
      <w:hyperlink r:id="rId8">
        <w:r>
          <w:rPr>
            <w:rFonts w:ascii="Calibri"/>
          </w:rPr>
          <w:t>www.</w:t>
        </w:r>
        <w:r>
          <w:rPr>
            <w:rFonts w:ascii="Calibri"/>
            <w:b/>
            <w:color w:val="0070C0"/>
            <w:sz w:val="24"/>
          </w:rPr>
          <w:t>tesam</w:t>
        </w:r>
        <w:r>
          <w:rPr>
            <w:rFonts w:ascii="Calibri"/>
          </w:rPr>
          <w:t>.org.tr</w:t>
        </w:r>
      </w:hyperlink>
      <w:r>
        <w:rPr>
          <w:rFonts w:ascii="Calibri"/>
          <w:spacing w:val="80"/>
        </w:rPr>
        <w:t xml:space="preserve"> </w:t>
      </w:r>
      <w:r>
        <w:rPr>
          <w:u w:val="single"/>
        </w:rPr>
        <w:tab/>
      </w:r>
    </w:p>
    <w:p w14:paraId="282FB46F" w14:textId="77777777" w:rsidR="001E249E" w:rsidRDefault="001E249E">
      <w:pPr>
        <w:pStyle w:val="BodyText"/>
        <w:rPr>
          <w:sz w:val="22"/>
        </w:rPr>
      </w:pPr>
    </w:p>
    <w:p w14:paraId="4929CC4F" w14:textId="77777777" w:rsidR="001E249E" w:rsidRDefault="001E249E">
      <w:pPr>
        <w:pStyle w:val="BodyText"/>
        <w:rPr>
          <w:sz w:val="22"/>
        </w:rPr>
      </w:pPr>
    </w:p>
    <w:p w14:paraId="638FBF33" w14:textId="77777777" w:rsidR="001E249E" w:rsidRDefault="001E249E">
      <w:pPr>
        <w:pStyle w:val="BodyText"/>
        <w:spacing w:before="26"/>
        <w:rPr>
          <w:sz w:val="22"/>
        </w:rPr>
      </w:pPr>
    </w:p>
    <w:p w14:paraId="1CA6F2D4" w14:textId="77777777" w:rsidR="001E249E" w:rsidRDefault="00000000">
      <w:pPr>
        <w:spacing w:before="1"/>
        <w:ind w:right="113"/>
        <w:jc w:val="right"/>
        <w:rPr>
          <w:rFonts w:ascii="Arial"/>
          <w:b/>
        </w:rPr>
      </w:pPr>
      <w:proofErr w:type="gramStart"/>
      <w:r>
        <w:rPr>
          <w:rFonts w:ascii="Arial"/>
          <w:b/>
          <w:spacing w:val="-2"/>
        </w:rPr>
        <w:t>.....</w:t>
      </w:r>
      <w:proofErr w:type="gramEnd"/>
      <w:r>
        <w:rPr>
          <w:rFonts w:ascii="Arial"/>
          <w:b/>
          <w:spacing w:val="-2"/>
        </w:rPr>
        <w:t>/...../20...</w:t>
      </w:r>
    </w:p>
    <w:p w14:paraId="4BBE66B0" w14:textId="77777777" w:rsidR="001E249E" w:rsidRDefault="001E249E">
      <w:pPr>
        <w:pStyle w:val="BodyText"/>
        <w:rPr>
          <w:rFonts w:ascii="Arial"/>
          <w:b/>
          <w:sz w:val="22"/>
        </w:rPr>
      </w:pPr>
    </w:p>
    <w:p w14:paraId="62764634" w14:textId="77777777" w:rsidR="001E249E" w:rsidRDefault="001E249E">
      <w:pPr>
        <w:pStyle w:val="BodyText"/>
        <w:rPr>
          <w:rFonts w:ascii="Arial"/>
          <w:b/>
          <w:sz w:val="22"/>
        </w:rPr>
      </w:pPr>
    </w:p>
    <w:p w14:paraId="6E7011AE" w14:textId="7792A4AE" w:rsidR="001E249E" w:rsidRDefault="00AD1B0A">
      <w:pPr>
        <w:pStyle w:val="BodyText"/>
        <w:spacing w:before="77"/>
        <w:rPr>
          <w:rFonts w:ascii="Arial"/>
          <w:b/>
          <w:sz w:val="22"/>
        </w:rPr>
      </w:pPr>
      <w:r w:rsidRPr="00AD1B0A">
        <w:rPr>
          <w:rFonts w:ascii="Arial" w:hAnsi="Arial"/>
          <w:b/>
          <w:lang w:val="en-TR"/>
        </w:rPr>
        <w:t>FORM OF ETHICAL DECLARATION</w:t>
      </w:r>
      <w:r w:rsidRPr="00AD1B0A">
        <w:rPr>
          <w:rFonts w:ascii="Arial" w:hAnsi="Arial"/>
          <w:b/>
          <w:lang w:val="en-TR"/>
        </w:rPr>
        <w:br/>
      </w:r>
    </w:p>
    <w:p w14:paraId="7C27420B" w14:textId="241D9EAD" w:rsidR="00AD1B0A" w:rsidRDefault="00AD1B0A" w:rsidP="00AD1B0A">
      <w:pPr>
        <w:pStyle w:val="BodyText"/>
        <w:jc w:val="both"/>
        <w:rPr>
          <w:rFonts w:ascii="Arial" w:hAnsi="Arial"/>
          <w:bCs/>
          <w:sz w:val="24"/>
          <w:szCs w:val="24"/>
          <w:lang w:val="en-TR"/>
        </w:rPr>
      </w:pPr>
      <w:r w:rsidRPr="00AD1B0A">
        <w:rPr>
          <w:rFonts w:ascii="Arial" w:hAnsi="Arial"/>
          <w:b/>
          <w:lang w:val="en-TR"/>
        </w:rPr>
        <w:br/>
      </w:r>
      <w:r w:rsidRPr="00AD1B0A">
        <w:rPr>
          <w:rFonts w:ascii="Arial" w:hAnsi="Arial"/>
          <w:bCs/>
          <w:sz w:val="24"/>
          <w:szCs w:val="24"/>
          <w:lang w:val="en-TR"/>
        </w:rPr>
        <w:t xml:space="preserve">I hereby declare that this study is original, that I have conducted it in accordance with the fundamentals and guidelines of scientific ethics at every turn, including planning, gathering data, analyzing it, and presenting it; that I have cited sources for all data and information not obtained for this study and have included these sources in the bibliography; that I have not altered any of the data used; and that I have complied with my ethical obligations by agreeing to all of the Committee on Publication Ethics' </w:t>
      </w:r>
      <w:r w:rsidR="00137F73">
        <w:rPr>
          <w:rFonts w:ascii="Arial" w:hAnsi="Arial"/>
          <w:bCs/>
          <w:sz w:val="24"/>
          <w:szCs w:val="24"/>
          <w:lang w:val="en-TR"/>
        </w:rPr>
        <w:t xml:space="preserve">(COPE) </w:t>
      </w:r>
      <w:r w:rsidRPr="00AD1B0A">
        <w:rPr>
          <w:rFonts w:ascii="Arial" w:hAnsi="Arial"/>
          <w:bCs/>
          <w:sz w:val="24"/>
          <w:szCs w:val="24"/>
          <w:lang w:val="en-TR"/>
        </w:rPr>
        <w:t>terms and conditions.</w:t>
      </w:r>
    </w:p>
    <w:p w14:paraId="50ED771F" w14:textId="77777777" w:rsidR="00137F73" w:rsidRDefault="00137F73" w:rsidP="00AD1B0A">
      <w:pPr>
        <w:pStyle w:val="BodyText"/>
        <w:jc w:val="both"/>
        <w:rPr>
          <w:rFonts w:ascii="Arial" w:hAnsi="Arial"/>
          <w:bCs/>
          <w:sz w:val="24"/>
          <w:szCs w:val="24"/>
          <w:lang w:val="en-TR"/>
        </w:rPr>
      </w:pPr>
    </w:p>
    <w:p w14:paraId="16B75388" w14:textId="1248D493" w:rsidR="00137F73" w:rsidRPr="00AD1B0A" w:rsidRDefault="00137F73" w:rsidP="00AD1B0A">
      <w:pPr>
        <w:pStyle w:val="BodyText"/>
        <w:jc w:val="both"/>
        <w:rPr>
          <w:rFonts w:ascii="Arial" w:hAnsi="Arial"/>
          <w:bCs/>
          <w:sz w:val="24"/>
          <w:szCs w:val="24"/>
          <w:lang w:val="en-TR"/>
        </w:rPr>
      </w:pPr>
      <w:r w:rsidRPr="00137F73">
        <w:rPr>
          <w:rFonts w:ascii="Arial" w:hAnsi="Arial"/>
          <w:bCs/>
          <w:sz w:val="24"/>
          <w:szCs w:val="24"/>
          <w:lang w:val="en-TR"/>
        </w:rPr>
        <w:t>I hereby declare that if at any time a situation contrary to this statement I have made regarding the study is detected, I agree to all moral and legal consequences that may arise.</w:t>
      </w:r>
    </w:p>
    <w:p w14:paraId="348DF6D3" w14:textId="77777777" w:rsidR="001E249E" w:rsidRPr="00137F73" w:rsidRDefault="001E249E" w:rsidP="00AD1B0A">
      <w:pPr>
        <w:pStyle w:val="BodyText"/>
        <w:jc w:val="both"/>
        <w:rPr>
          <w:rFonts w:ascii="Arial" w:hAnsi="Arial"/>
          <w:bCs/>
          <w:sz w:val="24"/>
          <w:szCs w:val="24"/>
          <w:lang w:val="en-TR"/>
        </w:rPr>
      </w:pPr>
    </w:p>
    <w:p w14:paraId="4542C2DC" w14:textId="77777777" w:rsidR="001E249E" w:rsidRDefault="001E249E" w:rsidP="00AD1B0A">
      <w:pPr>
        <w:pStyle w:val="BodyText"/>
        <w:spacing w:before="230"/>
        <w:jc w:val="both"/>
      </w:pPr>
    </w:p>
    <w:p w14:paraId="6AA8B756" w14:textId="49E37F58" w:rsidR="00137F73" w:rsidRDefault="00000000" w:rsidP="00137F73">
      <w:pPr>
        <w:pStyle w:val="BodyText"/>
        <w:spacing w:line="446" w:lineRule="auto"/>
        <w:ind w:left="6095"/>
        <w:jc w:val="center"/>
      </w:pPr>
      <w:r>
        <w:t>(</w:t>
      </w:r>
      <w:proofErr w:type="spellStart"/>
      <w:r w:rsidR="00137F73">
        <w:t>Ink</w:t>
      </w:r>
      <w:proofErr w:type="spellEnd"/>
      <w:r w:rsidR="00137F73">
        <w:t xml:space="preserve"> </w:t>
      </w:r>
      <w:proofErr w:type="spellStart"/>
      <w:r w:rsidR="00137F73">
        <w:t>Signature</w:t>
      </w:r>
      <w:proofErr w:type="spellEnd"/>
      <w:r>
        <w:t>)</w:t>
      </w:r>
    </w:p>
    <w:p w14:paraId="1723A95C" w14:textId="60B0C0D5" w:rsidR="00137F73" w:rsidRDefault="00137F73" w:rsidP="00137F73">
      <w:pPr>
        <w:pStyle w:val="BodyText"/>
        <w:spacing w:line="446" w:lineRule="auto"/>
        <w:ind w:left="6095"/>
        <w:jc w:val="center"/>
      </w:pPr>
      <w:proofErr w:type="spellStart"/>
      <w:r>
        <w:t>C</w:t>
      </w:r>
      <w:r w:rsidRPr="00137F73">
        <w:t>orresponding</w:t>
      </w:r>
      <w:proofErr w:type="spellEnd"/>
      <w:r w:rsidRPr="00137F73">
        <w:t xml:space="preserve"> </w:t>
      </w:r>
      <w:r>
        <w:t>A</w:t>
      </w:r>
      <w:r w:rsidRPr="00137F73">
        <w:t>uthor</w:t>
      </w:r>
    </w:p>
    <w:p w14:paraId="2D3A5355" w14:textId="2342848B" w:rsidR="001E249E" w:rsidRDefault="00137F73" w:rsidP="00137F73">
      <w:pPr>
        <w:pStyle w:val="BodyText"/>
        <w:spacing w:line="446" w:lineRule="auto"/>
        <w:ind w:left="6095"/>
        <w:jc w:val="center"/>
      </w:pPr>
      <w:r>
        <w:t xml:space="preserve">Name &amp; </w:t>
      </w:r>
      <w:proofErr w:type="spellStart"/>
      <w:r>
        <w:t>Surname</w:t>
      </w:r>
      <w:proofErr w:type="spellEnd"/>
    </w:p>
    <w:sectPr w:rsidR="001E249E">
      <w:footerReference w:type="default" r:id="rId9"/>
      <w:type w:val="continuous"/>
      <w:pgSz w:w="11910" w:h="16840"/>
      <w:pgMar w:top="680" w:right="1020" w:bottom="1020" w:left="1300" w:header="0" w:footer="8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510B" w14:textId="77777777" w:rsidR="00024348" w:rsidRDefault="00024348">
      <w:r>
        <w:separator/>
      </w:r>
    </w:p>
  </w:endnote>
  <w:endnote w:type="continuationSeparator" w:id="0">
    <w:p w14:paraId="0EBDF67E" w14:textId="77777777" w:rsidR="00024348" w:rsidRDefault="0002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5E14" w14:textId="77777777" w:rsidR="001E249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06AD7453" wp14:editId="4754386B">
              <wp:simplePos x="0" y="0"/>
              <wp:positionH relativeFrom="page">
                <wp:posOffset>734057</wp:posOffset>
              </wp:positionH>
              <wp:positionV relativeFrom="page">
                <wp:posOffset>9988434</wp:posOffset>
              </wp:positionV>
              <wp:extent cx="62503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0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0305">
                            <a:moveTo>
                              <a:pt x="0" y="0"/>
                            </a:moveTo>
                            <a:lnTo>
                              <a:pt x="6250305" y="1"/>
                            </a:lnTo>
                          </a:path>
                        </a:pathLst>
                      </a:custGeom>
                      <a:ln w="9525">
                        <a:solidFill>
                          <a:srgbClr val="A6A6A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E1311" id="Graphic 1" o:spid="_x0000_s1026" style="position:absolute;margin-left:57.8pt;margin-top:786.5pt;width:492.15pt;height:.1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503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" path="m,l6250305,1e" filled="f" strokecolor="#a6a6a6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0505376B" wp14:editId="342BAF7B">
              <wp:simplePos x="0" y="0"/>
              <wp:positionH relativeFrom="page">
                <wp:posOffset>1219553</wp:posOffset>
              </wp:positionH>
              <wp:positionV relativeFrom="page">
                <wp:posOffset>10049361</wp:posOffset>
              </wp:positionV>
              <wp:extent cx="5297805" cy="3676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780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A6FB7" w14:textId="77777777" w:rsidR="001E249E" w:rsidRDefault="00000000">
                          <w:pPr>
                            <w:spacing w:before="20"/>
                            <w:ind w:left="1542" w:right="18" w:hanging="1522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</w:rPr>
                            <w:t>Küçükbakkalköy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Kayışdağı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Cad.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No:111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Bilgi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Plaza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Ataşehir/İstanbul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0216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461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 xml:space="preserve">61 E-mail: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808080"/>
                              </w:rPr>
                              <w:t>tesamiletisim@gmail.com</w:t>
                            </w:r>
                          </w:hyperlink>
                          <w:r>
                            <w:rPr>
                              <w:rFonts w:ascii="Calibri" w:hAnsi="Calibri"/>
                              <w:color w:val="808080"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808080"/>
                              </w:rPr>
                              <w:t>www.tesam.org.tr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537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96.05pt;margin-top:791.3pt;width:417.15pt;height:28.9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" filled="f" stroked="f">
              <v:textbox inset="0,0,0,0">
                <w:txbxContent>
                  <w:p w14:paraId="7ACA6FB7" w14:textId="77777777" w:rsidR="001E249E" w:rsidRDefault="00000000">
                    <w:pPr>
                      <w:spacing w:before="20"/>
                      <w:ind w:left="1542" w:right="18" w:hanging="152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808080"/>
                      </w:rPr>
                      <w:t>Küçükbakkalköy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Mah.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Kayışdağı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Cad.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No:111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Bilgi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Plaza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Ataşehir/İstanbul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Tel: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0216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461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>00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 xml:space="preserve">61 E-mail: </w:t>
                    </w:r>
                    <w:hyperlink r:id="rId3">
                      <w:r>
                        <w:rPr>
                          <w:rFonts w:ascii="Calibri" w:hAnsi="Calibri"/>
                          <w:color w:val="808080"/>
                        </w:rPr>
                        <w:t>tesamiletisim@gmail.com</w:t>
                      </w:r>
                    </w:hyperlink>
                    <w:r>
                      <w:rPr>
                        <w:rFonts w:ascii="Calibri" w:hAnsi="Calibri"/>
                        <w:color w:val="808080"/>
                        <w:spacing w:val="8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</w:rPr>
                      <w:t xml:space="preserve">web: </w:t>
                    </w:r>
                    <w:hyperlink r:id="rId4">
                      <w:r>
                        <w:rPr>
                          <w:rFonts w:ascii="Calibri" w:hAnsi="Calibri"/>
                          <w:color w:val="808080"/>
                        </w:rPr>
                        <w:t>www.tesam.org.tr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72F0" w14:textId="77777777" w:rsidR="00024348" w:rsidRDefault="00024348">
      <w:r>
        <w:separator/>
      </w:r>
    </w:p>
  </w:footnote>
  <w:footnote w:type="continuationSeparator" w:id="0">
    <w:p w14:paraId="033E7EFE" w14:textId="77777777" w:rsidR="00024348" w:rsidRDefault="0002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9E"/>
    <w:rsid w:val="00024348"/>
    <w:rsid w:val="00137F73"/>
    <w:rsid w:val="001E249E"/>
    <w:rsid w:val="002A3B5E"/>
    <w:rsid w:val="00A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9E197"/>
  <w15:docId w15:val="{CE056094-CBC9-994D-B125-3EE5B37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7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F73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137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F7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am.org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amiletisim@gmail.com" TargetMode="External"/><Relationship Id="rId2" Type="http://schemas.openxmlformats.org/officeDocument/2006/relationships/hyperlink" Target="http://www.tesam.org.tr/" TargetMode="External"/><Relationship Id="rId1" Type="http://schemas.openxmlformats.org/officeDocument/2006/relationships/hyperlink" Target="mailto:tesamiletisim@gmail.com" TargetMode="External"/><Relationship Id="rId4" Type="http://schemas.openxmlformats.org/officeDocument/2006/relationships/hyperlink" Target="http://www.tesam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Neslihan Kayalı</cp:lastModifiedBy>
  <cp:revision>3</cp:revision>
  <dcterms:created xsi:type="dcterms:W3CDTF">2024-10-11T13:30:00Z</dcterms:created>
  <dcterms:modified xsi:type="dcterms:W3CDTF">2024-10-11T13:34:00Z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macOS Sürüm 14.1.1 (Geliştirme 23B81) Quartz PDFContext</vt:lpwstr>
  </property>
</Properties>
</file>